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9B" w:rsidRDefault="0074469B" w:rsidP="0074469B">
      <w:pPr>
        <w:jc w:val="center"/>
        <w:rPr>
          <w:b/>
          <w:lang w:val="en-US"/>
        </w:rPr>
      </w:pPr>
      <w:bookmarkStart w:id="0" w:name="tree#4"/>
      <w:r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Anexa nr. </w:t>
      </w:r>
      <w:r w:rsidR="007C0238">
        <w:rPr>
          <w:b/>
        </w:rPr>
        <w:t>3</w:t>
      </w:r>
      <w:bookmarkStart w:id="1" w:name="_GoBack"/>
      <w:bookmarkEnd w:id="1"/>
      <w:r>
        <w:rPr>
          <w:b/>
        </w:rPr>
        <w:t xml:space="preserve"> la H.G. 1336/2022</w:t>
      </w:r>
    </w:p>
    <w:p w:rsidR="00A14896" w:rsidRDefault="00A14896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</w:t>
      </w:r>
      <w:r w:rsidR="00BE3B96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angajator</w:t>
      </w:r>
      <w:r w:rsidR="00BE3B96">
        <w:rPr>
          <w:rFonts w:ascii="Times New Roman" w:hAnsi="Times New Roman" w:cs="Times New Roman"/>
          <w:sz w:val="24"/>
          <w:szCs w:val="24"/>
          <w:lang w:val="ro-RO"/>
        </w:rPr>
        <w:t>ului</w:t>
      </w:r>
    </w:p>
    <w:p w:rsidR="00A14896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</w:t>
      </w:r>
      <w:r w:rsidR="00BE3B96">
        <w:rPr>
          <w:rFonts w:ascii="Times New Roman" w:hAnsi="Times New Roman" w:cs="Times New Roman"/>
          <w:sz w:val="24"/>
          <w:szCs w:val="24"/>
          <w:lang w:val="ro-RO"/>
        </w:rPr>
        <w:t>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identificare ale angajatorului (adresă completă, CUI)</w:t>
      </w:r>
    </w:p>
    <w:p w:rsidR="00A14896" w:rsidRPr="00A14896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</w:t>
      </w:r>
      <w:r w:rsidR="00BE3B96">
        <w:rPr>
          <w:rFonts w:ascii="Times New Roman" w:hAnsi="Times New Roman" w:cs="Times New Roman"/>
          <w:sz w:val="24"/>
          <w:szCs w:val="24"/>
          <w:lang w:val="ro-RO"/>
        </w:rPr>
        <w:t>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 înregistrare</w:t>
      </w:r>
    </w:p>
    <w:p w:rsidR="00A14896" w:rsidRPr="002160D2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2F2C98">
      <w:pPr>
        <w:pStyle w:val="Textsimplu"/>
        <w:ind w:left="-144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</w:t>
      </w:r>
      <w:r w:rsidR="00E1194A">
        <w:rPr>
          <w:rFonts w:ascii="Times New Roman" w:hAnsi="Times New Roman" w:cs="Times New Roman"/>
          <w:sz w:val="24"/>
          <w:szCs w:val="24"/>
          <w:lang w:val="it-IT"/>
        </w:rPr>
        <w:t>ezenta se atestă faptul că dl/d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na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>...................................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.............................., posesor</w:t>
      </w:r>
      <w:r w:rsidR="00BE3B96">
        <w:rPr>
          <w:rFonts w:ascii="Times New Roman" w:hAnsi="Times New Roman" w:cs="Times New Roman"/>
          <w:sz w:val="24"/>
          <w:szCs w:val="24"/>
          <w:lang w:val="it-IT"/>
        </w:rPr>
        <w:t>/posesoare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al</w:t>
      </w:r>
      <w:r w:rsidR="00BE3B9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B.I./C.I. seria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......., nr.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................., CNP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</w:t>
      </w:r>
      <w:r w:rsidR="00BE3B96">
        <w:rPr>
          <w:rFonts w:ascii="Times New Roman" w:hAnsi="Times New Roman" w:cs="Times New Roman"/>
          <w:sz w:val="24"/>
          <w:szCs w:val="24"/>
          <w:lang w:val="it-IT"/>
        </w:rPr>
        <w:t>/angajata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....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>............................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ore/zi, încheiat pe durată </w:t>
      </w:r>
      <w:r w:rsidR="00BE3B96" w:rsidRPr="002D172E">
        <w:rPr>
          <w:rFonts w:ascii="Times New Roman" w:hAnsi="Times New Roman" w:cs="Times New Roman"/>
          <w:sz w:val="24"/>
          <w:szCs w:val="24"/>
          <w:lang w:val="it-IT"/>
        </w:rPr>
        <w:t>nedeterminată</w:t>
      </w:r>
      <w:r w:rsidR="00BE3B96">
        <w:rPr>
          <w:rFonts w:ascii="Times New Roman" w:hAnsi="Times New Roman" w:cs="Times New Roman"/>
          <w:sz w:val="24"/>
          <w:szCs w:val="24"/>
          <w:lang w:val="it-IT"/>
        </w:rPr>
        <w:t xml:space="preserve"> /determinată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E3B96">
        <w:rPr>
          <w:rFonts w:ascii="Times New Roman" w:hAnsi="Times New Roman" w:cs="Times New Roman"/>
          <w:sz w:val="24"/>
          <w:szCs w:val="24"/>
          <w:lang w:val="it-IT"/>
        </w:rPr>
        <w:t xml:space="preserve"> respectiv.........,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.....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/.........................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BE3B9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)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E1194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)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>............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...................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>................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:rsidR="00057A62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/dna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pt-BR"/>
        </w:rPr>
        <w:t>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ani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luni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</w:t>
      </w:r>
      <w:r w:rsidR="002F2C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zile</w:t>
      </w:r>
    </w:p>
    <w:p w:rsidR="00057A62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ani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luni..........</w:t>
      </w:r>
      <w:r w:rsidR="002F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zile.</w:t>
      </w:r>
    </w:p>
    <w:p w:rsidR="00273865" w:rsidRDefault="00057A62" w:rsidP="00273865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pPr w:leftFromText="180" w:rightFromText="180" w:vertAnchor="text" w:horzAnchor="margin" w:tblpXSpec="center" w:tblpY="152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512"/>
        <w:gridCol w:w="1416"/>
        <w:gridCol w:w="2883"/>
        <w:gridCol w:w="3577"/>
      </w:tblGrid>
      <w:tr w:rsidR="00E1194A" w:rsidRPr="0023417B" w:rsidTr="00186846">
        <w:tc>
          <w:tcPr>
            <w:tcW w:w="1108" w:type="dxa"/>
            <w:shd w:val="clear" w:color="auto" w:fill="auto"/>
            <w:vAlign w:val="center"/>
          </w:tcPr>
          <w:p w:rsidR="00E1194A" w:rsidRPr="0023417B" w:rsidRDefault="00E1194A" w:rsidP="00E1194A">
            <w:pPr>
              <w:pStyle w:val="Textsimplu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417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Nr.</w:t>
            </w:r>
          </w:p>
          <w:p w:rsidR="00E1194A" w:rsidRPr="0023417B" w:rsidRDefault="00E1194A" w:rsidP="00E1194A">
            <w:pPr>
              <w:pStyle w:val="Textsimplu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417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1194A" w:rsidRPr="0023417B" w:rsidRDefault="00E1194A" w:rsidP="00E1194A">
            <w:pPr>
              <w:pStyle w:val="Textsimplu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417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Mutaţia</w:t>
            </w:r>
          </w:p>
          <w:p w:rsidR="00E1194A" w:rsidRPr="0023417B" w:rsidRDefault="00E1194A" w:rsidP="00E1194A">
            <w:pPr>
              <w:pStyle w:val="Textsimplu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417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194A" w:rsidRPr="0023417B" w:rsidRDefault="00E1194A" w:rsidP="00E1194A">
            <w:pPr>
              <w:pStyle w:val="Textsimplu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Anul/luna/zi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E1194A" w:rsidRPr="0023417B" w:rsidRDefault="00E1194A" w:rsidP="00E1194A">
            <w:pPr>
              <w:pStyle w:val="Textsimplu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17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</w:t>
            </w:r>
          </w:p>
          <w:p w:rsidR="00E1194A" w:rsidRPr="0023417B" w:rsidRDefault="00E1194A" w:rsidP="00E1194A">
            <w:pPr>
              <w:pStyle w:val="Textsimplu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E1194A" w:rsidRPr="0023417B" w:rsidRDefault="00E1194A" w:rsidP="00E1194A">
            <w:pPr>
              <w:pStyle w:val="Textsimplu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417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Nr. şi data actului pe baza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3417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3417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</w:t>
            </w:r>
          </w:p>
        </w:tc>
      </w:tr>
      <w:tr w:rsidR="00E1194A" w:rsidRPr="0023417B" w:rsidTr="00186846">
        <w:tc>
          <w:tcPr>
            <w:tcW w:w="1108" w:type="dxa"/>
            <w:shd w:val="clear" w:color="auto" w:fill="auto"/>
          </w:tcPr>
          <w:p w:rsidR="00E1194A" w:rsidRDefault="00E1194A" w:rsidP="00E1194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E1194A" w:rsidRPr="0023417B" w:rsidRDefault="00E1194A" w:rsidP="00E1194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12" w:type="dxa"/>
            <w:shd w:val="clear" w:color="auto" w:fill="auto"/>
          </w:tcPr>
          <w:p w:rsidR="00E1194A" w:rsidRPr="0023417B" w:rsidRDefault="00E1194A" w:rsidP="00E1194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:rsidR="00E1194A" w:rsidRPr="0023417B" w:rsidRDefault="00E1194A" w:rsidP="00E1194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83" w:type="dxa"/>
            <w:shd w:val="clear" w:color="auto" w:fill="auto"/>
          </w:tcPr>
          <w:p w:rsidR="00E1194A" w:rsidRPr="0023417B" w:rsidRDefault="00E1194A" w:rsidP="00E1194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77" w:type="dxa"/>
            <w:shd w:val="clear" w:color="auto" w:fill="auto"/>
          </w:tcPr>
          <w:p w:rsidR="00E1194A" w:rsidRPr="0023417B" w:rsidRDefault="00E1194A" w:rsidP="00E1194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D172E" w:rsidRPr="00273865" w:rsidRDefault="002D172E" w:rsidP="00273865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C7DA8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</w:t>
      </w:r>
      <w:r w:rsidR="002F2C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2F2C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zile de </w:t>
      </w:r>
      <w:r w:rsidR="00C070A1">
        <w:rPr>
          <w:rFonts w:ascii="Times New Roman" w:hAnsi="Times New Roman" w:cs="Times New Roman"/>
          <w:sz w:val="24"/>
          <w:szCs w:val="24"/>
          <w:lang w:val="ro-RO"/>
        </w:rPr>
        <w:t>absențe nemotivate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şi ................... </w:t>
      </w:r>
      <w:r w:rsidR="00C070A1">
        <w:rPr>
          <w:rFonts w:ascii="Times New Roman" w:hAnsi="Times New Roman" w:cs="Times New Roman"/>
          <w:sz w:val="24"/>
          <w:szCs w:val="24"/>
          <w:lang w:val="ro-RO"/>
        </w:rPr>
        <w:t xml:space="preserve">zile de </w:t>
      </w:r>
      <w:r>
        <w:rPr>
          <w:rFonts w:ascii="Times New Roman" w:hAnsi="Times New Roman" w:cs="Times New Roman"/>
          <w:sz w:val="24"/>
          <w:szCs w:val="24"/>
          <w:lang w:val="ro-RO"/>
        </w:rPr>
        <w:t>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dlui/dnei</w:t>
      </w:r>
      <w:r w:rsidR="002F2C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2F2C98">
        <w:rPr>
          <w:rFonts w:ascii="Times New Roman" w:hAnsi="Times New Roman" w:cs="Times New Roman"/>
          <w:sz w:val="24"/>
          <w:szCs w:val="24"/>
          <w:lang w:val="ro-RO"/>
        </w:rPr>
        <w:t>......................................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disciplinară/i s-a aplicat sancţiunea disicplinară</w:t>
      </w:r>
      <w:r w:rsidR="002F2C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2F2C98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150DF6">
      <w:pPr>
        <w:pStyle w:val="Textsimplu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150DF6">
      <w:pPr>
        <w:pStyle w:val="Textsimplu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="00C070A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)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27386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Default="009C7DA8">
      <w:pPr>
        <w:rPr>
          <w:lang w:val="pt-BR" w:eastAsia="en-CA"/>
        </w:rPr>
      </w:pPr>
    </w:p>
    <w:p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9C7DA8" w:rsidRPr="004D3BD5" w:rsidRDefault="009C7DA8">
      <w:pPr>
        <w:rPr>
          <w:lang w:val="it-IT" w:eastAsia="en-CA"/>
        </w:rPr>
      </w:pPr>
    </w:p>
    <w:p w:rsidR="009C7DA8" w:rsidRPr="004D3BD5" w:rsidRDefault="009C7DA8">
      <w:pPr>
        <w:rPr>
          <w:lang w:val="it-IT" w:eastAsia="en-CA"/>
        </w:rPr>
      </w:pPr>
    </w:p>
    <w:p w:rsidR="009C7DA8" w:rsidRPr="004D3BD5" w:rsidRDefault="009C7DA8">
      <w:pPr>
        <w:rPr>
          <w:lang w:val="it-IT" w:eastAsia="en-CA"/>
        </w:rPr>
      </w:pPr>
    </w:p>
    <w:p w:rsidR="004D3BD5" w:rsidRPr="009C7DA8" w:rsidRDefault="004D3BD5" w:rsidP="004D3BD5">
      <w:pPr>
        <w:pStyle w:val="Subsol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4D3BD5" w:rsidRPr="009C7DA8" w:rsidRDefault="000B1081" w:rsidP="004D3BD5">
      <w:pPr>
        <w:pStyle w:val="Subsol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-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mediu/superior</w:t>
      </w:r>
      <w:r w:rsidR="00C070A1">
        <w:rPr>
          <w:sz w:val="16"/>
          <w:szCs w:val="16"/>
        </w:rPr>
        <w:t xml:space="preserve"> de scurtă durată/superior</w:t>
      </w:r>
      <w:r w:rsidR="004D3BD5">
        <w:rPr>
          <w:sz w:val="16"/>
          <w:szCs w:val="16"/>
        </w:rPr>
        <w:t>)</w:t>
      </w:r>
    </w:p>
    <w:p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- persoana care potrivit legii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>zintă angajatorul în relaţiile cu terţii</w:t>
      </w:r>
    </w:p>
    <w:p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65" w:rsidRDefault="00B34765">
      <w:r>
        <w:separator/>
      </w:r>
    </w:p>
  </w:endnote>
  <w:endnote w:type="continuationSeparator" w:id="0">
    <w:p w:rsidR="00B34765" w:rsidRDefault="00B3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65" w:rsidRDefault="00B34765">
      <w:r>
        <w:separator/>
      </w:r>
    </w:p>
  </w:footnote>
  <w:footnote w:type="continuationSeparator" w:id="0">
    <w:p w:rsidR="00B34765" w:rsidRDefault="00B3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86846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7B"/>
    <w:rsid w:val="002341B9"/>
    <w:rsid w:val="00245DF5"/>
    <w:rsid w:val="00273865"/>
    <w:rsid w:val="00287B2C"/>
    <w:rsid w:val="00294E9B"/>
    <w:rsid w:val="00295BE8"/>
    <w:rsid w:val="002A170A"/>
    <w:rsid w:val="002B203F"/>
    <w:rsid w:val="002C2BB2"/>
    <w:rsid w:val="002D172E"/>
    <w:rsid w:val="002F2C98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4F4197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B4F0E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3F42"/>
    <w:rsid w:val="007268F0"/>
    <w:rsid w:val="007343A6"/>
    <w:rsid w:val="00740D21"/>
    <w:rsid w:val="0074469B"/>
    <w:rsid w:val="007570C7"/>
    <w:rsid w:val="0076440E"/>
    <w:rsid w:val="00764A4E"/>
    <w:rsid w:val="0076674E"/>
    <w:rsid w:val="00781E0D"/>
    <w:rsid w:val="007A7985"/>
    <w:rsid w:val="007C0238"/>
    <w:rsid w:val="007C527F"/>
    <w:rsid w:val="007D3B56"/>
    <w:rsid w:val="007E5A6D"/>
    <w:rsid w:val="007F1D88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77B89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AF72F4"/>
    <w:rsid w:val="00B04014"/>
    <w:rsid w:val="00B14D1E"/>
    <w:rsid w:val="00B23538"/>
    <w:rsid w:val="00B34765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3B96"/>
    <w:rsid w:val="00BE7125"/>
    <w:rsid w:val="00C0269E"/>
    <w:rsid w:val="00C02C13"/>
    <w:rsid w:val="00C070A1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194A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4E3D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A9075-6F87-4B9B-970D-12CAB4A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rticol1">
    <w:name w:val="articol1"/>
    <w:rsid w:val="00AA33CB"/>
    <w:rPr>
      <w:b/>
      <w:bCs/>
      <w:color w:val="009500"/>
    </w:rPr>
  </w:style>
  <w:style w:type="character" w:customStyle="1" w:styleId="alineat1">
    <w:name w:val="alineat1"/>
    <w:rsid w:val="00AA33CB"/>
    <w:rPr>
      <w:b/>
      <w:bCs/>
      <w:color w:val="000000"/>
    </w:rPr>
  </w:style>
  <w:style w:type="character" w:customStyle="1" w:styleId="preambul1">
    <w:name w:val="preambul1"/>
    <w:rsid w:val="00AA33CB"/>
    <w:rPr>
      <w:i/>
      <w:iCs/>
      <w:color w:val="000000"/>
    </w:rPr>
  </w:style>
  <w:style w:type="character" w:customStyle="1" w:styleId="paragraf1">
    <w:name w:val="paragraf1"/>
    <w:rsid w:val="00AA33CB"/>
    <w:rPr>
      <w:shd w:val="clear" w:color="auto" w:fill="auto"/>
    </w:rPr>
  </w:style>
  <w:style w:type="paragraph" w:styleId="Titlu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extnBalon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Textsimplu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elgril">
    <w:name w:val="Table Grid"/>
    <w:basedOn w:val="Tabel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companie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Alina Botezatu</dc:creator>
  <cp:keywords/>
  <dc:description/>
  <cp:lastModifiedBy>Alina Botezatu</cp:lastModifiedBy>
  <cp:revision>6</cp:revision>
  <cp:lastPrinted>2021-11-15T14:27:00Z</cp:lastPrinted>
  <dcterms:created xsi:type="dcterms:W3CDTF">2022-12-13T09:32:00Z</dcterms:created>
  <dcterms:modified xsi:type="dcterms:W3CDTF">2025-04-16T06:58:00Z</dcterms:modified>
</cp:coreProperties>
</file>